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中粮信托-恒通1号集合资金信托计划（分付）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2025-09-12T00:58:44Z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