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Y30167、Y31167、Y32167、Y33167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连云港市城建控股集团有限公司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粤财信托·瑞兴144号集合资金信托计划第1期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东海县城市建设投资发展集团有限公司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粤财信托·瑞兴106号集合资金信托计划第1期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云南信托-云泓28号集合资金信托计划第1期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