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苏银理财恒源封闭债权169期优选款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苏银理财恒源封闭债权169期优选款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2025年05月15日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苏银理财恒源封闭债权169期优选款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Z7003125000069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822,797,228.00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2025年05月08日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2025年05月14日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2025年05月15日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2026年06月11日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2025年05月16日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