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“苏银理财恒源1年定开2001期”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苏银理财恒源1年定开2001期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4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29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苏银理财恒源1年定开2001期P/J03997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苏银理财恒源1年定开2001期ZN/J03999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苏银理财恒源1年定开2001期ZQ/J04000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191,602,608.00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4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29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29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1D27511A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2025-04-30T00:53:52Z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